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OOC</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Nome Steam: Utrassio</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Nome Reale: Daniele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Esperienza RP: 1 settimana</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IC</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Nome e Cognome: Miglia Morale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Età: 19</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Data di nascita: 10/03/2004</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Background PG: Miglia Morale è un giovane ragazzo che aspira a fare del bene come suo padre Jeff Morale, che era un capitano di polizia e morì durante una giornata a lavoro per una rapina, da quel giorno Miglia Morale ha sempre promesso a se stesso che avrebbe continuato le opere di bene del padre entrando in polizia.....La madre di Miglia non si sa chi sia e dove sia, è scomparsa dopo la nascita del figlio lasciandolo al padre il quale ha sempre fatto di tutto per farlo crescere bene, sano e forte e con principi morali ben precisi.</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Miglia Morale da bambino ha sempre sognato di fare del bene e fermare il crimine o impedirlo come possibile, ora che è arrivato a Lemon City spera di poter avverare questo sogno poichè si sente in grado di fare una cosa come questa grazie al padre che lo ha cresciuto fin da appena nato.... Il padre insegnò a Miglia la differenza tra il bene e il male, i quali sono Polizia e Crimine, Miglia era affascinato dalle storie che il padre gli raccontava quando tonrava da lavoro e si appassionò al lavoro del padre che era a capo della polizia della loro vecchia città... Miglia spera di essere preso in polizia per mantere ordine e giustizia in città come faceva il padre e per onorare la sua memoria.</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